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09.12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09.12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09.12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1.4. 1.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общ.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 вида минора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Строение мажорной гаммы.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Закрепление пройденного материала.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